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31FED" w14:textId="4660EF97" w:rsidR="00B07BCD" w:rsidRPr="00B07BCD" w:rsidRDefault="00834A27" w:rsidP="00B07BCD">
      <w:pPr>
        <w:jc w:val="both"/>
        <w:rPr>
          <w:rFonts w:ascii="Times New Roman" w:hAnsi="Times New Roman" w:cs="Times New Roman"/>
        </w:rPr>
      </w:pPr>
      <w:r w:rsidRPr="00834A27">
        <w:rPr>
          <w:rFonts w:ascii="Times New Roman" w:hAnsi="Times New Roman" w:cs="Times New Roman"/>
        </w:rPr>
        <w:t>Aos dezenove dias do mês de agosto do ano de dois mil e vinte e cinco, às sete horas e trinta minutos, no Plenário da Câmara Municipal de Massaranduba, Estado da Paraíba, denominado “Casa Edson da Silva Meira”, situado na Rua João Soares da Luz, s/n, Centro, realizou-se a Segunda Sessão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A sessão foi presidida pelo Excelentíssimo Senhor Vereador Reginaldo Silva, Presidente da Casa Legislativa, contando com a presença dos(as) Excelentíssimos(as) Senhores(as) Vereadores(as): Alex Sandro da Silva Guedes, Tamires Dias dos Santos Rogério, Leonardo de Sousa, Jefferson Pereira de Melo,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Rodrigues, Rejane Pessoa Tavares e </w:t>
      </w:r>
      <w:proofErr w:type="spellStart"/>
      <w:r w:rsidRPr="00834A27">
        <w:rPr>
          <w:rFonts w:ascii="Times New Roman" w:hAnsi="Times New Roman" w:cs="Times New Roman"/>
        </w:rPr>
        <w:t>Sandreylson</w:t>
      </w:r>
      <w:proofErr w:type="spellEnd"/>
      <w:r w:rsidRPr="00834A27">
        <w:rPr>
          <w:rFonts w:ascii="Times New Roman" w:hAnsi="Times New Roman" w:cs="Times New Roman"/>
        </w:rPr>
        <w:t xml:space="preserve"> Pereira Medeiros.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O Senhor Presidente declarou aberta a sessão, saudando os presentes e, em seguida, invocando a proteção de Deus, </w:t>
      </w:r>
      <w:r w:rsidRPr="000747EC">
        <w:rPr>
          <w:rFonts w:ascii="Times New Roman" w:hAnsi="Times New Roman" w:cs="Times New Roman"/>
        </w:rPr>
        <w:t>declarou oficialmente iniciados os trabalhos.</w:t>
      </w:r>
      <w:r w:rsidR="0084178E" w:rsidRPr="000747EC">
        <w:rPr>
          <w:rFonts w:ascii="Times New Roman" w:hAnsi="Times New Roman" w:cs="Times New Roman"/>
        </w:rPr>
        <w:t xml:space="preserve"> </w:t>
      </w:r>
      <w:r w:rsidRPr="000747EC">
        <w:rPr>
          <w:rFonts w:ascii="Times New Roman" w:hAnsi="Times New Roman" w:cs="Times New Roman"/>
        </w:rPr>
        <w:t>Na ordem do expediente, o Senhor Presidente solicitou à Primeira-Secretária que procedesse à leitura da ata da sessão anterior. Concluída a leitura, não havendo manifestações, a ata foi submetida à votação, sendo aprovada por unanimidade dos presentes.</w:t>
      </w:r>
      <w:r w:rsidR="006D5E69" w:rsidRPr="000747EC">
        <w:rPr>
          <w:rFonts w:ascii="Times New Roman" w:hAnsi="Times New Roman" w:cs="Times New Roman"/>
        </w:rPr>
        <w:t xml:space="preserve"> </w:t>
      </w:r>
      <w:r w:rsidR="00253F91" w:rsidRPr="00253F91">
        <w:rPr>
          <w:rFonts w:ascii="Times New Roman" w:hAnsi="Times New Roman" w:cs="Times New Roman"/>
        </w:rPr>
        <w:t xml:space="preserve">Antes de dar início à apreciação do primeiro projeto constante na Ordem do Dia, o Presidente registrou a ausência do nobre Vereador </w:t>
      </w:r>
      <w:proofErr w:type="spellStart"/>
      <w:r w:rsidR="00253F91" w:rsidRPr="00253F91">
        <w:rPr>
          <w:rFonts w:ascii="Times New Roman" w:hAnsi="Times New Roman" w:cs="Times New Roman"/>
        </w:rPr>
        <w:t>Adielso</w:t>
      </w:r>
      <w:r w:rsidR="003E36CD">
        <w:rPr>
          <w:rFonts w:ascii="Times New Roman" w:hAnsi="Times New Roman" w:cs="Times New Roman"/>
        </w:rPr>
        <w:t>n</w:t>
      </w:r>
      <w:proofErr w:type="spellEnd"/>
      <w:r w:rsidR="00253F91" w:rsidRPr="00253F91">
        <w:rPr>
          <w:rFonts w:ascii="Times New Roman" w:hAnsi="Times New Roman" w:cs="Times New Roman"/>
        </w:rPr>
        <w:t xml:space="preserve"> Gomes</w:t>
      </w:r>
      <w:r w:rsidR="003E36CD">
        <w:rPr>
          <w:rFonts w:ascii="Times New Roman" w:hAnsi="Times New Roman" w:cs="Times New Roman"/>
        </w:rPr>
        <w:t xml:space="preserve"> da</w:t>
      </w:r>
      <w:r w:rsidR="009958FB">
        <w:rPr>
          <w:rFonts w:ascii="Times New Roman" w:hAnsi="Times New Roman" w:cs="Times New Roman"/>
        </w:rPr>
        <w:t xml:space="preserve"> Fonseca</w:t>
      </w:r>
      <w:r w:rsidR="00253F91" w:rsidRPr="00253F91">
        <w:rPr>
          <w:rFonts w:ascii="Times New Roman" w:hAnsi="Times New Roman" w:cs="Times New Roman"/>
        </w:rPr>
        <w:t>, cuja justificativa foi apresentada à Diretoria desta Casa Legislativa e devidamente acatada, ficando assim consignado em ata.</w:t>
      </w:r>
      <w:r w:rsidR="00253F91">
        <w:rPr>
          <w:rFonts w:ascii="Times New Roman" w:hAnsi="Times New Roman" w:cs="Times New Roman"/>
        </w:rPr>
        <w:t xml:space="preserve"> </w:t>
      </w:r>
      <w:r w:rsidR="000747EC" w:rsidRPr="000747EC">
        <w:rPr>
          <w:rFonts w:ascii="Times New Roman" w:hAnsi="Times New Roman" w:cs="Times New Roman"/>
        </w:rPr>
        <w:t xml:space="preserve">Em seguida, foi lido e encaminhado o Projeto de Lei nº 011/2025, de autoria do Vereador Reginaldo Silva, que reconhece a Quadrilha Junina </w:t>
      </w:r>
      <w:r w:rsidR="000747EC" w:rsidRPr="00AE570C">
        <w:rPr>
          <w:rFonts w:ascii="Times New Roman" w:hAnsi="Times New Roman" w:cs="Times New Roman"/>
        </w:rPr>
        <w:t>Cheiro de Malícia</w:t>
      </w:r>
      <w:r w:rsidR="000747EC" w:rsidRPr="000747EC">
        <w:rPr>
          <w:rFonts w:ascii="Times New Roman" w:hAnsi="Times New Roman" w:cs="Times New Roman"/>
        </w:rPr>
        <w:t xml:space="preserve"> como manifestação cultural e patrimônio imaterial do Município de Massaranduba-PB, e dá outras </w:t>
      </w:r>
      <w:r w:rsidR="000747EC" w:rsidRPr="00FC63C1">
        <w:rPr>
          <w:rFonts w:ascii="Times New Roman" w:hAnsi="Times New Roman" w:cs="Times New Roman"/>
        </w:rPr>
        <w:t>providências.</w:t>
      </w:r>
      <w:r w:rsidR="00B97E37" w:rsidRPr="00FC63C1">
        <w:rPr>
          <w:rFonts w:ascii="Times New Roman" w:hAnsi="Times New Roman" w:cs="Times New Roman"/>
        </w:rPr>
        <w:t xml:space="preserve"> Na sequência, o Senhor Presidente passou a palavra à Primeira Secretária para proceder à leitura do Parecer referente ao Projeto de Lei nº 020/2025, de origem do </w:t>
      </w:r>
      <w:r w:rsidR="00B97E37" w:rsidRPr="001B5688">
        <w:rPr>
          <w:rFonts w:ascii="Times New Roman" w:hAnsi="Times New Roman" w:cs="Times New Roman"/>
        </w:rPr>
        <w:t>Poder Executivo</w:t>
      </w:r>
      <w:r w:rsidR="000A5948" w:rsidRPr="001B5688">
        <w:rPr>
          <w:rFonts w:ascii="Times New Roman" w:hAnsi="Times New Roman" w:cs="Times New Roman"/>
        </w:rPr>
        <w:t>, dispõe sobre a instituição de marco legal para reconhecimento da utilidade pública das associações comunitárias rurais do Município de Massarandub</w:t>
      </w:r>
      <w:r w:rsidR="00DC7066">
        <w:rPr>
          <w:rFonts w:ascii="Times New Roman" w:hAnsi="Times New Roman" w:cs="Times New Roman"/>
        </w:rPr>
        <w:t>a e</w:t>
      </w:r>
      <w:r w:rsidR="000A5948" w:rsidRPr="001B5688">
        <w:rPr>
          <w:rFonts w:ascii="Times New Roman" w:hAnsi="Times New Roman" w:cs="Times New Roman"/>
        </w:rPr>
        <w:t xml:space="preserve"> autorização para que o Poder Executivo possa firmar parcerias e transferir recursos financeiros para as associações qualificadas.</w:t>
      </w:r>
      <w:r w:rsidR="004A0DC6" w:rsidRPr="001B5688">
        <w:rPr>
          <w:rFonts w:ascii="Times New Roman" w:hAnsi="Times New Roman" w:cs="Times New Roman"/>
        </w:rPr>
        <w:t xml:space="preserve"> </w:t>
      </w:r>
      <w:r w:rsidR="00FC63C1" w:rsidRPr="001B5688">
        <w:rPr>
          <w:rFonts w:ascii="Times New Roman" w:hAnsi="Times New Roman" w:cs="Times New Roman"/>
        </w:rPr>
        <w:t xml:space="preserve">O Relator manifestou-se pela aprovação, parecer este que foi acolhido, por unanimidade, pelos demais membros da Comissão. Submetido à </w:t>
      </w:r>
      <w:r w:rsidR="00FC63C1" w:rsidRPr="00684195">
        <w:rPr>
          <w:rFonts w:ascii="Times New Roman" w:hAnsi="Times New Roman" w:cs="Times New Roman"/>
        </w:rPr>
        <w:t>primeira e à segunda discussão e votação, o parecer foi aprovado, também por unanimidade, pelos vereadores presentes.</w:t>
      </w:r>
      <w:r w:rsidR="001B5688" w:rsidRPr="00684195">
        <w:rPr>
          <w:rFonts w:ascii="Times New Roman" w:hAnsi="Times New Roman" w:cs="Times New Roman"/>
        </w:rPr>
        <w:t xml:space="preserve"> Em discussão, os vereadores ressaltaram a importância do Projeto de Lei nº 020/2025, de autoria do Poder Executivo, voltado ao fortalecimento das associações comunitárias rurais do município. Concluídas as manifestações, o projeto foi submetido à votação, sendo aprovado por unanimidade pelos vereadores presentes</w:t>
      </w:r>
      <w:r w:rsidR="00210F7D">
        <w:rPr>
          <w:rFonts w:ascii="Times New Roman" w:hAnsi="Times New Roman" w:cs="Times New Roman"/>
        </w:rPr>
        <w:t xml:space="preserve">. </w:t>
      </w:r>
      <w:r w:rsidR="00210F7D" w:rsidRPr="00210F7D">
        <w:rPr>
          <w:rFonts w:ascii="Times New Roman" w:hAnsi="Times New Roman" w:cs="Times New Roman"/>
        </w:rPr>
        <w:t>Em seguida, a Primeira Secretária procedeu à leitura do Parecer</w:t>
      </w:r>
      <w:r w:rsidR="00684195" w:rsidRPr="00684195">
        <w:rPr>
          <w:rFonts w:ascii="Times New Roman" w:hAnsi="Times New Roman" w:cs="Times New Roman"/>
        </w:rPr>
        <w:t xml:space="preserve"> referente ao Projeto de Lei nº 021/2025, de autoria do Poder Executivo, que altera dispositivos da Lei nº 482/2025, </w:t>
      </w:r>
      <w:r w:rsidR="00E646DB">
        <w:rPr>
          <w:rFonts w:ascii="Times New Roman" w:hAnsi="Times New Roman" w:cs="Times New Roman"/>
        </w:rPr>
        <w:t>que</w:t>
      </w:r>
      <w:r w:rsidR="00684195" w:rsidRPr="00684195">
        <w:rPr>
          <w:rFonts w:ascii="Times New Roman" w:hAnsi="Times New Roman" w:cs="Times New Roman"/>
        </w:rPr>
        <w:t xml:space="preserve"> dispõe sobre o Fundo Municipal de Assistência Social </w:t>
      </w:r>
      <w:r w:rsidR="00380F15">
        <w:rPr>
          <w:rFonts w:ascii="Times New Roman" w:hAnsi="Times New Roman" w:cs="Times New Roman"/>
        </w:rPr>
        <w:t>(FM</w:t>
      </w:r>
      <w:r w:rsidR="00DC0A20">
        <w:rPr>
          <w:rFonts w:ascii="Times New Roman" w:hAnsi="Times New Roman" w:cs="Times New Roman"/>
        </w:rPr>
        <w:t xml:space="preserve">AS) </w:t>
      </w:r>
      <w:r w:rsidR="00684195" w:rsidRPr="00684195">
        <w:rPr>
          <w:rFonts w:ascii="Times New Roman" w:hAnsi="Times New Roman" w:cs="Times New Roman"/>
        </w:rPr>
        <w:t>e dá outras providências. A Comissão de Justiça e Redação, em consonância com o voto do Relator, Vereador Alex</w:t>
      </w:r>
      <w:r w:rsidR="00DC0A20">
        <w:rPr>
          <w:rFonts w:ascii="Times New Roman" w:hAnsi="Times New Roman" w:cs="Times New Roman"/>
        </w:rPr>
        <w:t xml:space="preserve"> S</w:t>
      </w:r>
      <w:r w:rsidR="00684195" w:rsidRPr="00684195">
        <w:rPr>
          <w:rFonts w:ascii="Times New Roman" w:hAnsi="Times New Roman" w:cs="Times New Roman"/>
        </w:rPr>
        <w:t xml:space="preserve">andro da Silva Guedes, manifestou-se pela constitucionalidade, legalidade, </w:t>
      </w:r>
      <w:proofErr w:type="spellStart"/>
      <w:r w:rsidR="00684195" w:rsidRPr="00684195">
        <w:rPr>
          <w:rFonts w:ascii="Times New Roman" w:hAnsi="Times New Roman" w:cs="Times New Roman"/>
        </w:rPr>
        <w:t>regimentalidade</w:t>
      </w:r>
      <w:proofErr w:type="spellEnd"/>
      <w:r w:rsidR="00684195" w:rsidRPr="00684195">
        <w:rPr>
          <w:rFonts w:ascii="Times New Roman" w:hAnsi="Times New Roman" w:cs="Times New Roman"/>
        </w:rPr>
        <w:t xml:space="preserve"> e boa técnica legislativa da matéria, opinando favoravelmente à sua aprovação.</w:t>
      </w:r>
      <w:r w:rsidR="00684195" w:rsidRPr="00B07BCD">
        <w:rPr>
          <w:rFonts w:ascii="Times New Roman" w:hAnsi="Times New Roman" w:cs="Times New Roman"/>
        </w:rPr>
        <w:t xml:space="preserve"> </w:t>
      </w:r>
      <w:r w:rsidR="00684195" w:rsidRPr="00684195">
        <w:rPr>
          <w:rFonts w:ascii="Times New Roman" w:hAnsi="Times New Roman" w:cs="Times New Roman"/>
        </w:rPr>
        <w:t>Submetido à primeira e à segunda discussão e votação, o parecer foi aprovado por unanimidade dos vereadores presentes. Na sequência, o Projeto de Lei nº 021/2025 foi igualmente submetido à primeira e à segunda discussão e votação, sendo aprovado, também por unanimidade</w:t>
      </w:r>
      <w:r w:rsidR="00A43C63">
        <w:rPr>
          <w:rFonts w:ascii="Times New Roman" w:hAnsi="Times New Roman" w:cs="Times New Roman"/>
        </w:rPr>
        <w:t xml:space="preserve">. </w:t>
      </w:r>
      <w:r w:rsidR="00B07BCD" w:rsidRPr="00B07BCD">
        <w:rPr>
          <w:rFonts w:ascii="Times New Roman" w:hAnsi="Times New Roman" w:cs="Times New Roman"/>
        </w:rPr>
        <w:t>Ato contínuo, foi lido o Requerimento nº 052/2025, de autoria do Vereador Alex</w:t>
      </w:r>
      <w:r w:rsidR="009A2780">
        <w:rPr>
          <w:rFonts w:ascii="Times New Roman" w:hAnsi="Times New Roman" w:cs="Times New Roman"/>
        </w:rPr>
        <w:t xml:space="preserve"> S</w:t>
      </w:r>
      <w:r w:rsidR="00B07BCD" w:rsidRPr="00B07BCD">
        <w:rPr>
          <w:rFonts w:ascii="Times New Roman" w:hAnsi="Times New Roman" w:cs="Times New Roman"/>
        </w:rPr>
        <w:t xml:space="preserve">andro da Silva Guedes, que solicita o </w:t>
      </w:r>
      <w:proofErr w:type="spellStart"/>
      <w:r w:rsidR="00B07BCD" w:rsidRPr="00B07BCD">
        <w:rPr>
          <w:rFonts w:ascii="Times New Roman" w:hAnsi="Times New Roman" w:cs="Times New Roman"/>
        </w:rPr>
        <w:t>pi</w:t>
      </w:r>
      <w:r w:rsidR="009A2780">
        <w:rPr>
          <w:rFonts w:ascii="Times New Roman" w:hAnsi="Times New Roman" w:cs="Times New Roman"/>
        </w:rPr>
        <w:t>ç</w:t>
      </w:r>
      <w:r w:rsidR="00B07BCD" w:rsidRPr="00B07BCD">
        <w:rPr>
          <w:rFonts w:ascii="Times New Roman" w:hAnsi="Times New Roman" w:cs="Times New Roman"/>
        </w:rPr>
        <w:t>arramento</w:t>
      </w:r>
      <w:proofErr w:type="spellEnd"/>
      <w:r w:rsidR="00B07BCD" w:rsidRPr="00B07BCD">
        <w:rPr>
          <w:rFonts w:ascii="Times New Roman" w:hAnsi="Times New Roman" w:cs="Times New Roman"/>
        </w:rPr>
        <w:t xml:space="preserve"> da Ladeira de Zé Preto. A matéria foi apresentada, discutida e justificada pela necessidade de atender às comunidades locais. Após as manifestações em plenário, o requerimento foi submetido à votação e aprovado por unanimidade dos vereadores </w:t>
      </w:r>
      <w:r w:rsidR="00B07BCD" w:rsidRPr="00B07BCD">
        <w:rPr>
          <w:rFonts w:ascii="Times New Roman" w:hAnsi="Times New Roman" w:cs="Times New Roman"/>
        </w:rPr>
        <w:lastRenderedPageBreak/>
        <w:t>presentes.</w:t>
      </w:r>
      <w:r w:rsidR="009606AE">
        <w:rPr>
          <w:rFonts w:ascii="Times New Roman" w:hAnsi="Times New Roman" w:cs="Times New Roman"/>
        </w:rPr>
        <w:t xml:space="preserve"> </w:t>
      </w:r>
      <w:r w:rsidR="00B07BCD" w:rsidRPr="00B07BCD">
        <w:rPr>
          <w:rFonts w:ascii="Times New Roman" w:hAnsi="Times New Roman" w:cs="Times New Roman"/>
        </w:rPr>
        <w:t>Em seguida, foi lido o Requerimento nº 053/2025, de autoria do Vereador Leonardo de Sou</w:t>
      </w:r>
      <w:r w:rsidR="009606AE">
        <w:rPr>
          <w:rFonts w:ascii="Times New Roman" w:hAnsi="Times New Roman" w:cs="Times New Roman"/>
        </w:rPr>
        <w:t>s</w:t>
      </w:r>
      <w:r w:rsidR="00B07BCD" w:rsidRPr="00B07BCD">
        <w:rPr>
          <w:rFonts w:ascii="Times New Roman" w:hAnsi="Times New Roman" w:cs="Times New Roman"/>
        </w:rPr>
        <w:t>a, que solicita melhorias nas ruas do Loteamento</w:t>
      </w:r>
      <w:r w:rsidR="00C57644">
        <w:rPr>
          <w:rFonts w:ascii="Times New Roman" w:hAnsi="Times New Roman" w:cs="Times New Roman"/>
        </w:rPr>
        <w:t xml:space="preserve"> </w:t>
      </w:r>
      <w:r w:rsidR="00B07BCD" w:rsidRPr="00B07BCD">
        <w:rPr>
          <w:rFonts w:ascii="Times New Roman" w:hAnsi="Times New Roman" w:cs="Times New Roman"/>
        </w:rPr>
        <w:t>Maria da Luz. O requerimento foi discutido, justificando-se a necessidade de melhoria na trafegabilidade, sendo aprovado por unanimidade.</w:t>
      </w:r>
      <w:r w:rsidR="00B07BCD">
        <w:rPr>
          <w:rFonts w:ascii="Times New Roman" w:hAnsi="Times New Roman" w:cs="Times New Roman"/>
        </w:rPr>
        <w:t xml:space="preserve"> </w:t>
      </w:r>
      <w:r w:rsidR="00B07BCD" w:rsidRPr="00B07BCD">
        <w:rPr>
          <w:rFonts w:ascii="Times New Roman" w:hAnsi="Times New Roman" w:cs="Times New Roman"/>
        </w:rPr>
        <w:t xml:space="preserve">O Requerimento nº 054/2025, de autoria do Vereador Reginaldo Silva, que solicita </w:t>
      </w:r>
      <w:r w:rsidR="003F395E">
        <w:rPr>
          <w:rFonts w:ascii="Times New Roman" w:hAnsi="Times New Roman" w:cs="Times New Roman"/>
        </w:rPr>
        <w:t xml:space="preserve">malha </w:t>
      </w:r>
      <w:r w:rsidR="00B07BCD" w:rsidRPr="00B07BCD">
        <w:rPr>
          <w:rFonts w:ascii="Times New Roman" w:hAnsi="Times New Roman" w:cs="Times New Roman"/>
        </w:rPr>
        <w:t>asfáltica interligando os municípios de Ma</w:t>
      </w:r>
      <w:r w:rsidR="003F395E">
        <w:rPr>
          <w:rFonts w:ascii="Times New Roman" w:hAnsi="Times New Roman" w:cs="Times New Roman"/>
        </w:rPr>
        <w:t>ss</w:t>
      </w:r>
      <w:r w:rsidR="00B07BCD" w:rsidRPr="00B07BCD">
        <w:rPr>
          <w:rFonts w:ascii="Times New Roman" w:hAnsi="Times New Roman" w:cs="Times New Roman"/>
        </w:rPr>
        <w:t>aranduba e Matinhas, foi debatido, ressaltando-se sua relevância para o desenvolvimento regional, e aprovado por unanimidade.</w:t>
      </w:r>
      <w:r w:rsidR="00B07BCD">
        <w:rPr>
          <w:rFonts w:ascii="Times New Roman" w:hAnsi="Times New Roman" w:cs="Times New Roman"/>
        </w:rPr>
        <w:t xml:space="preserve"> </w:t>
      </w:r>
      <w:r w:rsidR="00B07BCD" w:rsidRPr="00B07BCD">
        <w:rPr>
          <w:rFonts w:ascii="Times New Roman" w:hAnsi="Times New Roman" w:cs="Times New Roman"/>
        </w:rPr>
        <w:t>Por fim, foi lido o Requerimento nº 055/2025, de autoria do Vereador Leonardo de Sou</w:t>
      </w:r>
      <w:r w:rsidR="00472620">
        <w:rPr>
          <w:rFonts w:ascii="Times New Roman" w:hAnsi="Times New Roman" w:cs="Times New Roman"/>
        </w:rPr>
        <w:t>s</w:t>
      </w:r>
      <w:r w:rsidR="00B07BCD" w:rsidRPr="00B07BCD">
        <w:rPr>
          <w:rFonts w:ascii="Times New Roman" w:hAnsi="Times New Roman" w:cs="Times New Roman"/>
        </w:rPr>
        <w:t>a, que solicita a troca de lâmpadas convencionais por luminárias de LED. Após apresentação e debate, o requerimento foi aprovado por unanimidade dos vereadores presentes.</w:t>
      </w:r>
      <w:r w:rsidR="00314827">
        <w:rPr>
          <w:rFonts w:ascii="Times New Roman" w:hAnsi="Times New Roman" w:cs="Times New Roman"/>
        </w:rPr>
        <w:t xml:space="preserve"> </w:t>
      </w:r>
      <w:r w:rsidR="00314827" w:rsidRPr="00314827">
        <w:rPr>
          <w:rFonts w:ascii="Times New Roman" w:hAnsi="Times New Roman" w:cs="Times New Roman"/>
        </w:rPr>
        <w:t>Nada mais havendo a tratar, o Senhor Presidente declarou encerrada a sessão, da qual foi lavrada a presente ata, que, após lida e aprovada, será assinada pelos membros da Mesa Diretora e pelos vereadores presentes.</w:t>
      </w:r>
      <w:r w:rsidR="00A7756D">
        <w:rPr>
          <w:rFonts w:ascii="Times New Roman" w:hAnsi="Times New Roman" w:cs="Times New Roman"/>
        </w:rPr>
        <w:t xml:space="preserve"> Michely Silva De Arruda (Redatora de Atas). </w:t>
      </w:r>
    </w:p>
    <w:p w14:paraId="0D4A299A" w14:textId="38A176D3" w:rsidR="00CC7042" w:rsidRPr="00B07BCD" w:rsidRDefault="00A7756D" w:rsidP="00CC70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24E64D" w14:textId="712AAA78" w:rsidR="00684195" w:rsidRPr="00684195" w:rsidRDefault="00684195" w:rsidP="00684195">
      <w:pPr>
        <w:jc w:val="both"/>
        <w:rPr>
          <w:rFonts w:ascii="Times New Roman" w:hAnsi="Times New Roman" w:cs="Times New Roman"/>
        </w:rPr>
      </w:pPr>
    </w:p>
    <w:p w14:paraId="75F87802" w14:textId="6CA40152" w:rsidR="001B5688" w:rsidRPr="00684195" w:rsidRDefault="001B5688" w:rsidP="001B5688">
      <w:pPr>
        <w:jc w:val="both"/>
        <w:rPr>
          <w:rFonts w:ascii="Times New Roman" w:hAnsi="Times New Roman" w:cs="Times New Roman"/>
        </w:rPr>
      </w:pPr>
    </w:p>
    <w:p w14:paraId="4D30F21A" w14:textId="5820E4DA" w:rsidR="00FC63C1" w:rsidRPr="00684195" w:rsidRDefault="00FC63C1" w:rsidP="00FC63C1">
      <w:pPr>
        <w:jc w:val="both"/>
        <w:rPr>
          <w:rFonts w:ascii="Times New Roman" w:hAnsi="Times New Roman" w:cs="Times New Roman"/>
        </w:rPr>
      </w:pPr>
    </w:p>
    <w:p w14:paraId="11B551C0" w14:textId="69C4B951" w:rsidR="00DF0C13" w:rsidRPr="00684195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68419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0A3F" w14:textId="77777777" w:rsidR="002E5333" w:rsidRDefault="002E5333" w:rsidP="00570C01">
      <w:r>
        <w:separator/>
      </w:r>
    </w:p>
  </w:endnote>
  <w:endnote w:type="continuationSeparator" w:id="0">
    <w:p w14:paraId="609AFC5B" w14:textId="77777777" w:rsidR="002E5333" w:rsidRDefault="002E5333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B2CA" w14:textId="77777777" w:rsidR="002E5333" w:rsidRDefault="002E5333" w:rsidP="00570C01">
      <w:r>
        <w:separator/>
      </w:r>
    </w:p>
  </w:footnote>
  <w:footnote w:type="continuationSeparator" w:id="0">
    <w:p w14:paraId="56B25D12" w14:textId="77777777" w:rsidR="002E5333" w:rsidRDefault="002E5333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7E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A1F"/>
    <w:rsid w:val="000A502D"/>
    <w:rsid w:val="000A51CE"/>
    <w:rsid w:val="000A54AE"/>
    <w:rsid w:val="000A5948"/>
    <w:rsid w:val="000B09DA"/>
    <w:rsid w:val="000B1E35"/>
    <w:rsid w:val="000B696E"/>
    <w:rsid w:val="000B7D9E"/>
    <w:rsid w:val="000C6B08"/>
    <w:rsid w:val="000C6DDE"/>
    <w:rsid w:val="000D2E13"/>
    <w:rsid w:val="000D2F5C"/>
    <w:rsid w:val="000D4EFF"/>
    <w:rsid w:val="000D6B10"/>
    <w:rsid w:val="000E09F2"/>
    <w:rsid w:val="000E36D6"/>
    <w:rsid w:val="000E5371"/>
    <w:rsid w:val="000E568D"/>
    <w:rsid w:val="000E69C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50C9B"/>
    <w:rsid w:val="001514CC"/>
    <w:rsid w:val="001516DC"/>
    <w:rsid w:val="00154254"/>
    <w:rsid w:val="00155706"/>
    <w:rsid w:val="00156F80"/>
    <w:rsid w:val="001606C9"/>
    <w:rsid w:val="001643FF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3FB3"/>
    <w:rsid w:val="001B4716"/>
    <w:rsid w:val="001B5688"/>
    <w:rsid w:val="001B5DE1"/>
    <w:rsid w:val="001B740C"/>
    <w:rsid w:val="001C2611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F4F"/>
    <w:rsid w:val="001F7213"/>
    <w:rsid w:val="0020111D"/>
    <w:rsid w:val="00205286"/>
    <w:rsid w:val="00207DED"/>
    <w:rsid w:val="00210298"/>
    <w:rsid w:val="002107A0"/>
    <w:rsid w:val="00210A01"/>
    <w:rsid w:val="00210F7D"/>
    <w:rsid w:val="00211E39"/>
    <w:rsid w:val="00213C38"/>
    <w:rsid w:val="0021542D"/>
    <w:rsid w:val="00216073"/>
    <w:rsid w:val="0022538E"/>
    <w:rsid w:val="002263D9"/>
    <w:rsid w:val="002270EC"/>
    <w:rsid w:val="00227C7F"/>
    <w:rsid w:val="00227D79"/>
    <w:rsid w:val="002307E5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3F91"/>
    <w:rsid w:val="00257CA8"/>
    <w:rsid w:val="00260590"/>
    <w:rsid w:val="00261639"/>
    <w:rsid w:val="002618AF"/>
    <w:rsid w:val="00261DC5"/>
    <w:rsid w:val="00265861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C6A40"/>
    <w:rsid w:val="002D0B4E"/>
    <w:rsid w:val="002D4916"/>
    <w:rsid w:val="002D7120"/>
    <w:rsid w:val="002D72AD"/>
    <w:rsid w:val="002D760E"/>
    <w:rsid w:val="002D7C86"/>
    <w:rsid w:val="002E5333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618A"/>
    <w:rsid w:val="00307F50"/>
    <w:rsid w:val="0031267E"/>
    <w:rsid w:val="003132CB"/>
    <w:rsid w:val="00314827"/>
    <w:rsid w:val="003156E9"/>
    <w:rsid w:val="0031762F"/>
    <w:rsid w:val="003201B1"/>
    <w:rsid w:val="00322BBD"/>
    <w:rsid w:val="00324077"/>
    <w:rsid w:val="00325E5B"/>
    <w:rsid w:val="00327998"/>
    <w:rsid w:val="0033082D"/>
    <w:rsid w:val="0033222D"/>
    <w:rsid w:val="00332CD2"/>
    <w:rsid w:val="00341A8B"/>
    <w:rsid w:val="00342557"/>
    <w:rsid w:val="003429C6"/>
    <w:rsid w:val="0034351A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F41"/>
    <w:rsid w:val="00363E58"/>
    <w:rsid w:val="00366DD3"/>
    <w:rsid w:val="00371302"/>
    <w:rsid w:val="003716A6"/>
    <w:rsid w:val="00376FC5"/>
    <w:rsid w:val="00380F15"/>
    <w:rsid w:val="00380F48"/>
    <w:rsid w:val="00384EF0"/>
    <w:rsid w:val="00391698"/>
    <w:rsid w:val="00393729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3DAE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36CD"/>
    <w:rsid w:val="003E5A8C"/>
    <w:rsid w:val="003E7AFF"/>
    <w:rsid w:val="003F038E"/>
    <w:rsid w:val="003F04DF"/>
    <w:rsid w:val="003F0AD0"/>
    <w:rsid w:val="003F395E"/>
    <w:rsid w:val="003F3A58"/>
    <w:rsid w:val="003F43F6"/>
    <w:rsid w:val="004003DB"/>
    <w:rsid w:val="0040236D"/>
    <w:rsid w:val="00403FBA"/>
    <w:rsid w:val="004110B5"/>
    <w:rsid w:val="004175AD"/>
    <w:rsid w:val="004179C4"/>
    <w:rsid w:val="00420BDE"/>
    <w:rsid w:val="004226E9"/>
    <w:rsid w:val="00423275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962"/>
    <w:rsid w:val="00450B0B"/>
    <w:rsid w:val="00450BB9"/>
    <w:rsid w:val="0046050B"/>
    <w:rsid w:val="004627FF"/>
    <w:rsid w:val="004634CF"/>
    <w:rsid w:val="004645B2"/>
    <w:rsid w:val="004647A0"/>
    <w:rsid w:val="00470CDE"/>
    <w:rsid w:val="00472620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2888"/>
    <w:rsid w:val="00494559"/>
    <w:rsid w:val="00495DB8"/>
    <w:rsid w:val="004A0DC6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754A"/>
    <w:rsid w:val="00542E78"/>
    <w:rsid w:val="00543FA5"/>
    <w:rsid w:val="005451CC"/>
    <w:rsid w:val="00545348"/>
    <w:rsid w:val="00546370"/>
    <w:rsid w:val="005501BF"/>
    <w:rsid w:val="00550A65"/>
    <w:rsid w:val="005548CF"/>
    <w:rsid w:val="00555D4D"/>
    <w:rsid w:val="005565E8"/>
    <w:rsid w:val="00560BA3"/>
    <w:rsid w:val="00563E58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5356"/>
    <w:rsid w:val="005C6FFB"/>
    <w:rsid w:val="005D0070"/>
    <w:rsid w:val="005D7D48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769E"/>
    <w:rsid w:val="00617DAB"/>
    <w:rsid w:val="006208D3"/>
    <w:rsid w:val="00622694"/>
    <w:rsid w:val="00623F8D"/>
    <w:rsid w:val="006248CF"/>
    <w:rsid w:val="00625ED3"/>
    <w:rsid w:val="00632479"/>
    <w:rsid w:val="00634E31"/>
    <w:rsid w:val="00636772"/>
    <w:rsid w:val="0064641C"/>
    <w:rsid w:val="0065109C"/>
    <w:rsid w:val="00654742"/>
    <w:rsid w:val="00656B18"/>
    <w:rsid w:val="00656C6A"/>
    <w:rsid w:val="00660D92"/>
    <w:rsid w:val="00664B73"/>
    <w:rsid w:val="00664CCF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4195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B098B"/>
    <w:rsid w:val="006B1098"/>
    <w:rsid w:val="006B182B"/>
    <w:rsid w:val="006B199F"/>
    <w:rsid w:val="006B1C7C"/>
    <w:rsid w:val="006B4EE2"/>
    <w:rsid w:val="006B5332"/>
    <w:rsid w:val="006B6AFD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E69"/>
    <w:rsid w:val="006D5F88"/>
    <w:rsid w:val="006D66F2"/>
    <w:rsid w:val="006D7BA5"/>
    <w:rsid w:val="006E25B2"/>
    <w:rsid w:val="006E285B"/>
    <w:rsid w:val="006E3CB1"/>
    <w:rsid w:val="006E60C3"/>
    <w:rsid w:val="006E7185"/>
    <w:rsid w:val="006E7D2E"/>
    <w:rsid w:val="006F30C5"/>
    <w:rsid w:val="006F4B2E"/>
    <w:rsid w:val="006F4FE0"/>
    <w:rsid w:val="00700730"/>
    <w:rsid w:val="00700AF3"/>
    <w:rsid w:val="00700E8E"/>
    <w:rsid w:val="00710ED0"/>
    <w:rsid w:val="007115AA"/>
    <w:rsid w:val="00711FA7"/>
    <w:rsid w:val="0071279B"/>
    <w:rsid w:val="00713220"/>
    <w:rsid w:val="00714361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A1519"/>
    <w:rsid w:val="007A175C"/>
    <w:rsid w:val="007A1F2C"/>
    <w:rsid w:val="007A2B0E"/>
    <w:rsid w:val="007A7881"/>
    <w:rsid w:val="007A7A80"/>
    <w:rsid w:val="007B4E92"/>
    <w:rsid w:val="007B6867"/>
    <w:rsid w:val="007B6B24"/>
    <w:rsid w:val="007B79B0"/>
    <w:rsid w:val="007C3856"/>
    <w:rsid w:val="007C5B4B"/>
    <w:rsid w:val="007D3664"/>
    <w:rsid w:val="007D43FF"/>
    <w:rsid w:val="007D4CBC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321D2"/>
    <w:rsid w:val="00833F1F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876A4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606AE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753"/>
    <w:rsid w:val="00985192"/>
    <w:rsid w:val="00992196"/>
    <w:rsid w:val="00993CC4"/>
    <w:rsid w:val="0099401F"/>
    <w:rsid w:val="009945E6"/>
    <w:rsid w:val="00994FD9"/>
    <w:rsid w:val="009958FB"/>
    <w:rsid w:val="009A0D0A"/>
    <w:rsid w:val="009A0F67"/>
    <w:rsid w:val="009A2259"/>
    <w:rsid w:val="009A25B4"/>
    <w:rsid w:val="009A2780"/>
    <w:rsid w:val="009A7CF7"/>
    <w:rsid w:val="009B2929"/>
    <w:rsid w:val="009B4FB1"/>
    <w:rsid w:val="009B5706"/>
    <w:rsid w:val="009B6457"/>
    <w:rsid w:val="009C34D8"/>
    <w:rsid w:val="009C7B83"/>
    <w:rsid w:val="009D0162"/>
    <w:rsid w:val="009D2F3C"/>
    <w:rsid w:val="009D3285"/>
    <w:rsid w:val="009E01D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3C63"/>
    <w:rsid w:val="00A4418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740A9"/>
    <w:rsid w:val="00A74873"/>
    <w:rsid w:val="00A7756D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28A1"/>
    <w:rsid w:val="00AD3AF2"/>
    <w:rsid w:val="00AD5C10"/>
    <w:rsid w:val="00AD7230"/>
    <w:rsid w:val="00AD78F7"/>
    <w:rsid w:val="00AE0876"/>
    <w:rsid w:val="00AE2B2F"/>
    <w:rsid w:val="00AE36C8"/>
    <w:rsid w:val="00AE4120"/>
    <w:rsid w:val="00AE570C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5E66"/>
    <w:rsid w:val="00B077E3"/>
    <w:rsid w:val="00B07BCD"/>
    <w:rsid w:val="00B103AC"/>
    <w:rsid w:val="00B10E8D"/>
    <w:rsid w:val="00B11106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51A0"/>
    <w:rsid w:val="00B25F53"/>
    <w:rsid w:val="00B2618F"/>
    <w:rsid w:val="00B26D2B"/>
    <w:rsid w:val="00B3122F"/>
    <w:rsid w:val="00B319A2"/>
    <w:rsid w:val="00B32FB3"/>
    <w:rsid w:val="00B467F3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5409"/>
    <w:rsid w:val="00B76EAF"/>
    <w:rsid w:val="00B77519"/>
    <w:rsid w:val="00B80DFC"/>
    <w:rsid w:val="00B815D7"/>
    <w:rsid w:val="00B87AA4"/>
    <w:rsid w:val="00B936EE"/>
    <w:rsid w:val="00B97E37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7293"/>
    <w:rsid w:val="00BE1B26"/>
    <w:rsid w:val="00BE2ADA"/>
    <w:rsid w:val="00BE339A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57644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82272"/>
    <w:rsid w:val="00C8231C"/>
    <w:rsid w:val="00C835E0"/>
    <w:rsid w:val="00C83FCF"/>
    <w:rsid w:val="00C869E3"/>
    <w:rsid w:val="00C915A7"/>
    <w:rsid w:val="00C918DD"/>
    <w:rsid w:val="00C931D9"/>
    <w:rsid w:val="00C93FDE"/>
    <w:rsid w:val="00C96B16"/>
    <w:rsid w:val="00C978EB"/>
    <w:rsid w:val="00CA188F"/>
    <w:rsid w:val="00CB1426"/>
    <w:rsid w:val="00CB411D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C7042"/>
    <w:rsid w:val="00CD4183"/>
    <w:rsid w:val="00CD4B81"/>
    <w:rsid w:val="00CE6078"/>
    <w:rsid w:val="00CE640A"/>
    <w:rsid w:val="00CF2FBB"/>
    <w:rsid w:val="00CF59BD"/>
    <w:rsid w:val="00CF5A0A"/>
    <w:rsid w:val="00D003F1"/>
    <w:rsid w:val="00D0084A"/>
    <w:rsid w:val="00D02586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40D8"/>
    <w:rsid w:val="00D55273"/>
    <w:rsid w:val="00D57036"/>
    <w:rsid w:val="00D64879"/>
    <w:rsid w:val="00D64F4F"/>
    <w:rsid w:val="00D6543F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7FB2"/>
    <w:rsid w:val="00DC0A20"/>
    <w:rsid w:val="00DC0F5F"/>
    <w:rsid w:val="00DC2D99"/>
    <w:rsid w:val="00DC56D8"/>
    <w:rsid w:val="00DC7066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6DB"/>
    <w:rsid w:val="00E64F18"/>
    <w:rsid w:val="00E65D57"/>
    <w:rsid w:val="00E7036E"/>
    <w:rsid w:val="00E70DAC"/>
    <w:rsid w:val="00E711E3"/>
    <w:rsid w:val="00E730B4"/>
    <w:rsid w:val="00E773F7"/>
    <w:rsid w:val="00E8073A"/>
    <w:rsid w:val="00E81196"/>
    <w:rsid w:val="00E8412A"/>
    <w:rsid w:val="00E852BC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C0546"/>
    <w:rsid w:val="00EC06FC"/>
    <w:rsid w:val="00EC1D74"/>
    <w:rsid w:val="00EC256F"/>
    <w:rsid w:val="00EC2712"/>
    <w:rsid w:val="00EC4AC5"/>
    <w:rsid w:val="00EC65BE"/>
    <w:rsid w:val="00EC7671"/>
    <w:rsid w:val="00ED02A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6C43"/>
    <w:rsid w:val="00F20BB7"/>
    <w:rsid w:val="00F2199A"/>
    <w:rsid w:val="00F23398"/>
    <w:rsid w:val="00F30B20"/>
    <w:rsid w:val="00F43BAF"/>
    <w:rsid w:val="00F46E82"/>
    <w:rsid w:val="00F518A4"/>
    <w:rsid w:val="00F53A43"/>
    <w:rsid w:val="00F5422C"/>
    <w:rsid w:val="00F56DE8"/>
    <w:rsid w:val="00F62357"/>
    <w:rsid w:val="00F668EB"/>
    <w:rsid w:val="00F679A5"/>
    <w:rsid w:val="00F7571A"/>
    <w:rsid w:val="00F82649"/>
    <w:rsid w:val="00F850EB"/>
    <w:rsid w:val="00F853EF"/>
    <w:rsid w:val="00F90695"/>
    <w:rsid w:val="00F919A3"/>
    <w:rsid w:val="00F94058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4495"/>
    <w:rsid w:val="00FB5253"/>
    <w:rsid w:val="00FC1778"/>
    <w:rsid w:val="00FC1AD6"/>
    <w:rsid w:val="00FC63C1"/>
    <w:rsid w:val="00FD2066"/>
    <w:rsid w:val="00FD43B0"/>
    <w:rsid w:val="00FD6C7D"/>
    <w:rsid w:val="00FD6F5D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2025-08-26T12:05:00Z</dcterms:created>
  <dcterms:modified xsi:type="dcterms:W3CDTF">2025-08-26T12:05:00Z</dcterms:modified>
</cp:coreProperties>
</file>